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F47E9" w14:textId="38627758" w:rsidR="008D52F6" w:rsidRPr="008D52F6" w:rsidRDefault="008D52F6" w:rsidP="008D52F6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lang w:eastAsia="el-GR"/>
          <w14:ligatures w14:val="none"/>
        </w:rPr>
      </w:pPr>
      <w:r w:rsidRPr="008D52F6">
        <w:rPr>
          <w:rFonts w:ascii="Verdana" w:eastAsia="Times New Roman" w:hAnsi="Verdana" w:cs="Times New Roman"/>
          <w:b/>
          <w:bCs/>
          <w:color w:val="000000"/>
          <w:kern w:val="36"/>
          <w:lang w:eastAsia="el-GR"/>
          <w14:ligatures w14:val="none"/>
        </w:rPr>
        <w:t>Το παγκόσμιο συμφέρον, το συμφέρον τ</w:t>
      </w:r>
      <w:r w:rsidR="00A93D4D">
        <w:rPr>
          <w:rFonts w:ascii="Verdana" w:eastAsia="Times New Roman" w:hAnsi="Verdana" w:cs="Times New Roman"/>
          <w:b/>
          <w:bCs/>
          <w:color w:val="000000"/>
          <w:kern w:val="36"/>
          <w:lang w:eastAsia="el-GR"/>
          <w14:ligatures w14:val="none"/>
        </w:rPr>
        <w:t>ω</w:t>
      </w:r>
      <w:r w:rsidRPr="008D52F6">
        <w:rPr>
          <w:rFonts w:ascii="Verdana" w:eastAsia="Times New Roman" w:hAnsi="Verdana" w:cs="Times New Roman"/>
          <w:b/>
          <w:bCs/>
          <w:color w:val="000000"/>
          <w:kern w:val="36"/>
          <w:lang w:eastAsia="el-GR"/>
          <w14:ligatures w14:val="none"/>
        </w:rPr>
        <w:t>ν αγορών και το συμφέρον της χώρας</w:t>
      </w:r>
    </w:p>
    <w:p w14:paraId="3D769A20" w14:textId="77777777" w:rsidR="008D52F6" w:rsidRPr="008D52F6" w:rsidRDefault="008D52F6" w:rsidP="008D52F6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444444"/>
          <w:kern w:val="0"/>
          <w:lang w:val="en-GB" w:eastAsia="el-GR"/>
          <w14:ligatures w14:val="none"/>
        </w:rPr>
      </w:pPr>
      <w:r w:rsidRPr="008D52F6">
        <w:rPr>
          <w:rFonts w:ascii="Times New Roman" w:eastAsia="Times New Roman" w:hAnsi="Times New Roman" w:cs="Times New Roman"/>
          <w:b/>
          <w:bCs/>
          <w:color w:val="444444"/>
          <w:kern w:val="0"/>
          <w:lang w:val="en-GB" w:eastAsia="el-GR"/>
          <w14:ligatures w14:val="none"/>
        </w:rPr>
        <w:t>September 30, 2024</w:t>
      </w:r>
    </w:p>
    <w:p w14:paraId="2D5368CB" w14:textId="77777777" w:rsidR="008D52F6" w:rsidRDefault="008D52F6">
      <w:pPr>
        <w:rPr>
          <w:lang w:val="en-US"/>
        </w:rPr>
      </w:pPr>
    </w:p>
    <w:p w14:paraId="275E30AD" w14:textId="77777777" w:rsidR="008D52F6" w:rsidRDefault="008D52F6">
      <w:pPr>
        <w:rPr>
          <w:lang w:val="en-US"/>
        </w:rPr>
      </w:pPr>
    </w:p>
    <w:p w14:paraId="6C58C773" w14:textId="1B47F024" w:rsidR="008D52F6" w:rsidRPr="00C50CEC" w:rsidRDefault="00C50CEC">
      <w:pPr>
        <w:rPr>
          <w:lang w:val="en-GB"/>
        </w:rPr>
      </w:pPr>
      <w:hyperlink r:id="rId4" w:history="1">
        <w:r w:rsidRPr="00357D32">
          <w:rPr>
            <w:rStyle w:val="Hyperlink"/>
            <w:lang w:val="en-US"/>
          </w:rPr>
          <w:t>https://www.anixneuseis.gr/%cf%84%ce%bf-%cf%80%ce%b1%ce%b3%ce%ba%cf%8c%cf%83%ce%bc%ce%b9%ce%bf-%cf%83%cf%85%ce%bc%cf%86%ce%ad%cf%81%ce%bf%ce%bd-%cf%84%ce%bf-%cf%83%cf%85%ce%bc%cf%86%ce%ad%cf%81%ce%bf%ce%bd-%cf%84%ce%bf%ce%bd/?fbclid=IwY2xjawQVa55leHRuA2FlbQIxMQBzcnRjBmFwcF9pZBAyMjIwMzkxNzg4MjAwODkyAAEeBSHB5W799KP9u3j_pHHy5p8VHuEuyU523emFFXTY8luEz59KVmbMrzt9bak_aem_r7eZODFZ4nmVuFS6iWwL8w</w:t>
        </w:r>
      </w:hyperlink>
    </w:p>
    <w:p w14:paraId="4071E198" w14:textId="77777777" w:rsidR="00C50CEC" w:rsidRPr="00C50CEC" w:rsidRDefault="00C50CEC">
      <w:pPr>
        <w:rPr>
          <w:lang w:val="en-GB"/>
        </w:rPr>
      </w:pPr>
    </w:p>
    <w:sectPr w:rsidR="00C50CEC" w:rsidRPr="00C50C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F6"/>
    <w:rsid w:val="008B4CFA"/>
    <w:rsid w:val="008D52F6"/>
    <w:rsid w:val="00A93D4D"/>
    <w:rsid w:val="00C5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B25BC"/>
  <w15:chartTrackingRefBased/>
  <w15:docId w15:val="{A5436AAF-E8AD-411E-ADFE-69B2D24E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2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2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2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2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2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2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2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2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2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2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2F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0C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nixneuseis.gr/%cf%84%ce%bf-%cf%80%ce%b1%ce%b3%ce%ba%cf%8c%cf%83%ce%bc%ce%b9%ce%bf-%cf%83%cf%85%ce%bc%cf%86%ce%ad%cf%81%ce%bf%ce%bd-%cf%84%ce%bf-%cf%83%cf%85%ce%bc%cf%86%ce%ad%cf%81%ce%bf%ce%bd-%cf%84%ce%bf%ce%bd/?fbclid=IwY2xjawQVa55leHRuA2FlbQIxMQBzcnRjBmFwcF9pZBAyMjIwMzkxNzg4MjAwODkyAAEeBSHB5W799KP9u3j_pHHy5p8VHuEuyU523emFFXTY8luEz59KVmbMrzt9bak_aem_r7eZODFZ4nmVuFS6iWwL8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4</cp:revision>
  <dcterms:created xsi:type="dcterms:W3CDTF">2026-03-04T19:47:00Z</dcterms:created>
  <dcterms:modified xsi:type="dcterms:W3CDTF">2026-03-04T19:51:00Z</dcterms:modified>
</cp:coreProperties>
</file>